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E4" w:rsidRPr="00B53DA5" w:rsidRDefault="00B53DA5" w:rsidP="00B53DA5">
      <w:pPr>
        <w:ind w:firstLine="720"/>
        <w:jc w:val="center"/>
        <w:rPr>
          <w:rFonts w:ascii="Arial" w:hAnsi="Arial" w:cs="Arial"/>
          <w:b/>
          <w:color w:val="548DD4" w:themeColor="text2" w:themeTint="99"/>
          <w:sz w:val="24"/>
          <w:lang w:val="mn-MN"/>
        </w:rPr>
      </w:pPr>
      <w:r>
        <w:rPr>
          <w:rFonts w:ascii="Arial" w:hAnsi="Arial" w:cs="Arial"/>
          <w:b/>
          <w:color w:val="548DD4" w:themeColor="text2" w:themeTint="99"/>
          <w:sz w:val="24"/>
          <w:lang w:val="mn-MN"/>
        </w:rPr>
        <w:t>ГОВЬСҮМБЭР АЙМГИЙН СТАТИСТИКИЙН ХЭЛТЭС</w:t>
      </w:r>
    </w:p>
    <w:p w:rsidR="00BE3AA4" w:rsidRDefault="00BE3AA4" w:rsidP="00B53DA5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rPr>
          <w:rFonts w:ascii="Arial Mon" w:hAnsi="Arial Mon"/>
        </w:rPr>
      </w:pPr>
    </w:p>
    <w:p w:rsidR="00355752" w:rsidRDefault="00355752" w:rsidP="00BE3AA4">
      <w:pPr>
        <w:rPr>
          <w:rFonts w:ascii="Arial Mon" w:hAnsi="Arial Mon"/>
        </w:rPr>
      </w:pPr>
    </w:p>
    <w:p w:rsidR="00355752" w:rsidRPr="00355752" w:rsidRDefault="00355752" w:rsidP="00BE3AA4">
      <w:pPr>
        <w:rPr>
          <w:rFonts w:ascii="Arial Mon" w:hAnsi="Arial Mon"/>
        </w:rPr>
      </w:pPr>
    </w:p>
    <w:p w:rsidR="00BE3AA4" w:rsidRPr="00355752" w:rsidRDefault="00BE3AA4" w:rsidP="00BE3AA4">
      <w:pPr>
        <w:jc w:val="center"/>
        <w:rPr>
          <w:rFonts w:ascii="Arial" w:hAnsi="Arial" w:cs="Arial"/>
          <w:b/>
          <w:color w:val="548DD4" w:themeColor="text2" w:themeTint="99"/>
          <w:sz w:val="52"/>
          <w:szCs w:val="52"/>
        </w:rPr>
      </w:pPr>
      <w:r w:rsidRPr="00355752">
        <w:rPr>
          <w:rFonts w:ascii="Arial" w:hAnsi="Arial" w:cs="Arial"/>
          <w:b/>
          <w:color w:val="548DD4" w:themeColor="text2" w:themeTint="99"/>
          <w:sz w:val="52"/>
          <w:szCs w:val="52"/>
        </w:rPr>
        <w:t>СУР</w:t>
      </w:r>
      <w:r w:rsidRPr="00355752">
        <w:rPr>
          <w:rFonts w:ascii="Arial" w:hAnsi="Arial" w:cs="Arial"/>
          <w:b/>
          <w:color w:val="548DD4" w:themeColor="text2" w:themeTint="99"/>
          <w:sz w:val="52"/>
          <w:szCs w:val="52"/>
          <w:lang w:val="mn-MN"/>
        </w:rPr>
        <w:t>ТАЛЧИЛГАА, МЭДЭЭЛЭЛ ТАРХААЛТЫН</w:t>
      </w:r>
      <w:r w:rsidRPr="00355752">
        <w:rPr>
          <w:rFonts w:ascii="Arial" w:hAnsi="Arial" w:cs="Arial"/>
          <w:b/>
          <w:color w:val="548DD4" w:themeColor="text2" w:themeTint="99"/>
          <w:sz w:val="52"/>
          <w:szCs w:val="52"/>
        </w:rPr>
        <w:t xml:space="preserve"> ТАЙЛАН</w:t>
      </w:r>
    </w:p>
    <w:p w:rsidR="00BE3AA4" w:rsidRPr="00355752" w:rsidRDefault="00BE3AA4" w:rsidP="00BE3AA4">
      <w:pPr>
        <w:jc w:val="center"/>
        <w:rPr>
          <w:rFonts w:ascii="Arial" w:hAnsi="Arial" w:cs="Arial"/>
          <w:b/>
          <w:noProof/>
          <w:color w:val="548DD4" w:themeColor="text2" w:themeTint="99"/>
          <w:sz w:val="52"/>
          <w:szCs w:val="52"/>
          <w:lang w:val="mn-MN"/>
        </w:rPr>
      </w:pPr>
      <w:r w:rsidRPr="00355752">
        <w:rPr>
          <w:rFonts w:ascii="Arial" w:hAnsi="Arial" w:cs="Arial"/>
          <w:b/>
          <w:noProof/>
          <w:color w:val="548DD4" w:themeColor="text2" w:themeTint="99"/>
          <w:sz w:val="52"/>
          <w:szCs w:val="52"/>
          <w:lang w:val="mn-MN"/>
        </w:rPr>
        <w:t>/</w:t>
      </w:r>
      <w:r w:rsidR="00355752" w:rsidRPr="00355752">
        <w:rPr>
          <w:rFonts w:ascii="Arial" w:hAnsi="Arial" w:cs="Arial"/>
          <w:b/>
          <w:noProof/>
          <w:color w:val="548DD4" w:themeColor="text2" w:themeTint="99"/>
          <w:sz w:val="52"/>
          <w:szCs w:val="52"/>
          <w:lang w:val="mn-MN"/>
        </w:rPr>
        <w:t>1</w:t>
      </w:r>
      <w:r w:rsidR="00355752" w:rsidRPr="00355752">
        <w:rPr>
          <w:rFonts w:ascii="Arial" w:hAnsi="Arial" w:cs="Arial"/>
          <w:b/>
          <w:noProof/>
          <w:color w:val="548DD4" w:themeColor="text2" w:themeTint="99"/>
          <w:sz w:val="52"/>
          <w:szCs w:val="52"/>
        </w:rPr>
        <w:t>2</w:t>
      </w:r>
      <w:r w:rsidRPr="00355752">
        <w:rPr>
          <w:rFonts w:ascii="Arial" w:hAnsi="Arial" w:cs="Arial"/>
          <w:b/>
          <w:noProof/>
          <w:color w:val="548DD4" w:themeColor="text2" w:themeTint="99"/>
          <w:sz w:val="52"/>
          <w:szCs w:val="52"/>
          <w:lang w:val="mn-MN"/>
        </w:rPr>
        <w:t xml:space="preserve"> сар/</w:t>
      </w: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Pr="00087F2A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</w:pPr>
    </w:p>
    <w:p w:rsidR="00355752" w:rsidRDefault="00355752" w:rsidP="00BE3AA4">
      <w:pPr>
        <w:shd w:val="clear" w:color="auto" w:fill="FFFFFF"/>
      </w:pPr>
    </w:p>
    <w:p w:rsidR="00355752" w:rsidRPr="00355752" w:rsidRDefault="00355752" w:rsidP="00BE3AA4">
      <w:pPr>
        <w:shd w:val="clear" w:color="auto" w:fill="FFFFFF"/>
      </w:pPr>
    </w:p>
    <w:p w:rsidR="002A694A" w:rsidRPr="002A694A" w:rsidRDefault="002A694A" w:rsidP="00BE3AA4">
      <w:pPr>
        <w:shd w:val="clear" w:color="auto" w:fill="FFFFFF"/>
        <w:rPr>
          <w:lang w:val="mn-MN"/>
        </w:rPr>
      </w:pPr>
    </w:p>
    <w:p w:rsidR="00355752" w:rsidRPr="00355752" w:rsidRDefault="00355752" w:rsidP="00BE3AA4">
      <w:pPr>
        <w:shd w:val="clear" w:color="auto" w:fill="FFFFFF"/>
        <w:rPr>
          <w:color w:val="548DD4" w:themeColor="text2" w:themeTint="99"/>
        </w:rPr>
      </w:pPr>
    </w:p>
    <w:p w:rsidR="00BE3AA4" w:rsidRPr="00355752" w:rsidRDefault="00F114AD" w:rsidP="00BE3AA4">
      <w:pPr>
        <w:shd w:val="clear" w:color="auto" w:fill="FFFFFF"/>
        <w:jc w:val="center"/>
        <w:rPr>
          <w:rFonts w:ascii="Arial" w:hAnsi="Arial" w:cs="Arial"/>
          <w:b/>
          <w:color w:val="548DD4" w:themeColor="text2" w:themeTint="99"/>
          <w:sz w:val="24"/>
        </w:rPr>
      </w:pPr>
      <w:r w:rsidRPr="00355752">
        <w:rPr>
          <w:rFonts w:ascii="Arial" w:hAnsi="Arial" w:cs="Arial"/>
          <w:b/>
          <w:color w:val="548DD4" w:themeColor="text2" w:themeTint="99"/>
          <w:sz w:val="24"/>
          <w:lang w:val="mn-MN"/>
        </w:rPr>
        <w:t>Чойр</w:t>
      </w:r>
      <w:r w:rsidR="00BE3AA4" w:rsidRPr="00355752">
        <w:rPr>
          <w:rFonts w:ascii="Arial" w:hAnsi="Arial" w:cs="Arial"/>
          <w:b/>
          <w:color w:val="548DD4" w:themeColor="text2" w:themeTint="99"/>
          <w:sz w:val="24"/>
          <w:lang w:val="mn-MN"/>
        </w:rPr>
        <w:t xml:space="preserve"> 201</w:t>
      </w:r>
      <w:r w:rsidR="008C0C9B" w:rsidRPr="00355752">
        <w:rPr>
          <w:rFonts w:ascii="Arial" w:hAnsi="Arial" w:cs="Arial"/>
          <w:b/>
          <w:color w:val="548DD4" w:themeColor="text2" w:themeTint="99"/>
          <w:sz w:val="24"/>
        </w:rPr>
        <w:t>6</w:t>
      </w:r>
      <w:r w:rsidR="00BE3AA4" w:rsidRPr="00355752">
        <w:rPr>
          <w:rFonts w:ascii="Arial" w:hAnsi="Arial" w:cs="Arial"/>
          <w:b/>
          <w:color w:val="548DD4" w:themeColor="text2" w:themeTint="99"/>
          <w:sz w:val="24"/>
          <w:lang w:val="mn-MN"/>
        </w:rPr>
        <w:t xml:space="preserve"> он</w:t>
      </w:r>
    </w:p>
    <w:p w:rsidR="00BE3AA4" w:rsidRPr="00DA236F" w:rsidRDefault="00BE3AA4" w:rsidP="00BE3AA4">
      <w:pPr>
        <w:jc w:val="center"/>
        <w:rPr>
          <w:rFonts w:ascii="Arial" w:hAnsi="Arial" w:cs="Arial"/>
          <w:b/>
          <w:noProof/>
          <w:lang w:val="mn-MN"/>
        </w:rPr>
      </w:pPr>
      <w:r w:rsidRPr="008775B5">
        <w:rPr>
          <w:rFonts w:ascii="Arial" w:hAnsi="Arial" w:cs="Arial"/>
          <w:b/>
        </w:rPr>
        <w:lastRenderedPageBreak/>
        <w:t xml:space="preserve">ГОВЬСҮМБЭР АЙМГИЙН </w:t>
      </w:r>
      <w:r w:rsidR="001010C8">
        <w:rPr>
          <w:rFonts w:ascii="Arial" w:hAnsi="Arial" w:cs="Arial"/>
          <w:b/>
        </w:rPr>
        <w:t xml:space="preserve">СТАТИСТИКИЙН </w:t>
      </w:r>
      <w:r w:rsidR="00F114AD">
        <w:rPr>
          <w:rFonts w:ascii="Arial" w:hAnsi="Arial" w:cs="Arial"/>
          <w:b/>
          <w:lang w:val="mn-MN"/>
        </w:rPr>
        <w:t>ХЭЛТСЭЭС</w:t>
      </w:r>
      <w:r w:rsidRPr="008775B5">
        <w:rPr>
          <w:rFonts w:ascii="Arial" w:hAnsi="Arial" w:cs="Arial"/>
          <w:b/>
        </w:rPr>
        <w:t xml:space="preserve"> ЗОХИОН БАЙГУУЛСАН СУР</w:t>
      </w:r>
      <w:r w:rsidRPr="008775B5">
        <w:rPr>
          <w:rFonts w:ascii="Arial" w:hAnsi="Arial" w:cs="Arial"/>
          <w:b/>
          <w:lang w:val="mn-MN"/>
        </w:rPr>
        <w:t xml:space="preserve">ТАЛЧИЛГАА, МЭДЭЭЛЭЛ </w:t>
      </w:r>
      <w:r w:rsidRPr="00DA236F">
        <w:rPr>
          <w:rFonts w:ascii="Arial" w:hAnsi="Arial" w:cs="Arial"/>
          <w:b/>
          <w:noProof/>
          <w:lang w:val="mn-MN"/>
        </w:rPr>
        <w:t>ТАРХААЛТЫН  ТАЙЛАН</w:t>
      </w:r>
    </w:p>
    <w:p w:rsidR="00BE3AA4" w:rsidRPr="00876B33" w:rsidRDefault="00BE3AA4" w:rsidP="00BE3AA4">
      <w:pPr>
        <w:jc w:val="right"/>
        <w:rPr>
          <w:rFonts w:ascii="Arial" w:hAnsi="Arial" w:cs="Arial"/>
        </w:rPr>
      </w:pPr>
      <w:r w:rsidRPr="00DD7EC1">
        <w:rPr>
          <w:rFonts w:ascii="Arial" w:hAnsi="Arial" w:cs="Arial"/>
          <w:lang w:val="mn-MN"/>
        </w:rPr>
        <w:t>201</w:t>
      </w:r>
      <w:r w:rsidR="008C0C9B">
        <w:rPr>
          <w:rFonts w:ascii="Arial" w:hAnsi="Arial" w:cs="Arial"/>
        </w:rPr>
        <w:t>6</w:t>
      </w:r>
      <w:r w:rsidRPr="00DD7EC1">
        <w:rPr>
          <w:rFonts w:ascii="Arial" w:hAnsi="Arial" w:cs="Arial"/>
          <w:lang w:val="mn-MN"/>
        </w:rPr>
        <w:t>-</w:t>
      </w:r>
      <w:r w:rsidR="00876B33">
        <w:rPr>
          <w:rFonts w:ascii="Arial" w:hAnsi="Arial" w:cs="Arial"/>
          <w:lang w:val="mn-MN"/>
        </w:rPr>
        <w:t>1</w:t>
      </w:r>
      <w:r w:rsidR="00876B33">
        <w:rPr>
          <w:rFonts w:ascii="Arial" w:hAnsi="Arial" w:cs="Arial"/>
        </w:rPr>
        <w:t>2</w:t>
      </w:r>
      <w:r w:rsidRPr="00DD7EC1">
        <w:rPr>
          <w:rFonts w:ascii="Arial" w:hAnsi="Arial" w:cs="Arial"/>
          <w:lang w:val="mn-MN"/>
        </w:rPr>
        <w:t>-</w:t>
      </w:r>
      <w:r w:rsidR="00246380">
        <w:rPr>
          <w:rFonts w:ascii="Arial" w:hAnsi="Arial" w:cs="Arial"/>
        </w:rPr>
        <w:t>1</w:t>
      </w:r>
      <w:r w:rsidR="00876B33">
        <w:rPr>
          <w:rFonts w:ascii="Arial" w:hAnsi="Arial" w:cs="Arial"/>
        </w:rPr>
        <w:t>5</w:t>
      </w:r>
    </w:p>
    <w:p w:rsidR="00246380" w:rsidRPr="00246380" w:rsidRDefault="00246380" w:rsidP="00BE3AA4">
      <w:pPr>
        <w:jc w:val="right"/>
        <w:rPr>
          <w:rFonts w:ascii="Arial" w:hAnsi="Arial" w:cs="Arial"/>
          <w:lang w:val="mn-MN"/>
        </w:rPr>
      </w:pPr>
    </w:p>
    <w:p w:rsidR="00BE3AA4" w:rsidRDefault="00BE3AA4" w:rsidP="00BE3AA4">
      <w:pPr>
        <w:jc w:val="both"/>
        <w:rPr>
          <w:rFonts w:ascii="Arial" w:hAnsi="Arial" w:cs="Arial"/>
          <w:lang w:val="mn-MN"/>
        </w:rPr>
      </w:pPr>
      <w:bookmarkStart w:id="0" w:name="_GoBack"/>
      <w:bookmarkEnd w:id="0"/>
      <w:r>
        <w:rPr>
          <w:rFonts w:ascii="Arial" w:hAnsi="Arial" w:cs="Arial"/>
          <w:lang w:val="mn-MN"/>
        </w:rPr>
        <w:t>Хэлтсийн цахим сан</w:t>
      </w:r>
      <w:r w:rsidR="0067678A">
        <w:rPr>
          <w:rFonts w:ascii="Arial" w:hAnsi="Arial" w:cs="Arial"/>
          <w:lang w:val="mn-MN"/>
        </w:rPr>
        <w:t xml:space="preserve">д хийсэн ажлуудаа тухай бүр нь </w:t>
      </w:r>
      <w:r>
        <w:rPr>
          <w:rFonts w:ascii="Arial" w:hAnsi="Arial" w:cs="Arial"/>
          <w:lang w:val="mn-MN"/>
        </w:rPr>
        <w:t>байршуулж өглөө. Үүнд:</w:t>
      </w:r>
    </w:p>
    <w:p w:rsidR="00BE3AA4" w:rsidRDefault="008C0C9B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2016</w:t>
      </w:r>
      <w:r w:rsidR="00BE3AA4">
        <w:rPr>
          <w:rFonts w:ascii="Arial" w:hAnsi="Arial" w:cs="Arial"/>
          <w:lang w:val="mn-MN"/>
        </w:rPr>
        <w:t xml:space="preserve"> оны </w:t>
      </w:r>
      <w:r w:rsidR="00876B33">
        <w:rPr>
          <w:rFonts w:ascii="Arial" w:hAnsi="Arial" w:cs="Arial"/>
          <w:lang w:val="mn-MN"/>
        </w:rPr>
        <w:t>1</w:t>
      </w:r>
      <w:r w:rsidR="00876B33">
        <w:rPr>
          <w:rFonts w:ascii="Arial" w:hAnsi="Arial" w:cs="Arial"/>
        </w:rPr>
        <w:t>1</w:t>
      </w:r>
      <w:r w:rsidR="00F866E4">
        <w:rPr>
          <w:rFonts w:ascii="Arial" w:hAnsi="Arial" w:cs="Arial"/>
          <w:lang w:val="mn-MN"/>
        </w:rPr>
        <w:t xml:space="preserve"> д</w:t>
      </w:r>
      <w:r w:rsidR="00876B33">
        <w:rPr>
          <w:rFonts w:ascii="Arial" w:hAnsi="Arial" w:cs="Arial"/>
          <w:lang w:val="mn-MN"/>
        </w:rPr>
        <w:t>үгээ</w:t>
      </w:r>
      <w:r w:rsidR="00BE3AA4" w:rsidRPr="00E364E5">
        <w:rPr>
          <w:rFonts w:ascii="Arial" w:hAnsi="Arial" w:cs="Arial"/>
          <w:lang w:val="mn-MN"/>
        </w:rPr>
        <w:t>р сарын нийгэм</w:t>
      </w:r>
      <w:r w:rsidR="006570FA">
        <w:rPr>
          <w:rFonts w:ascii="Arial" w:hAnsi="Arial" w:cs="Arial"/>
          <w:lang w:val="mn-MN"/>
        </w:rPr>
        <w:t>,</w:t>
      </w:r>
      <w:r w:rsidR="00BE3AA4" w:rsidRPr="00E364E5">
        <w:rPr>
          <w:rFonts w:ascii="Arial" w:hAnsi="Arial" w:cs="Arial"/>
          <w:lang w:val="mn-MN"/>
        </w:rPr>
        <w:t xml:space="preserve"> эдийн засгийн танилцуулга</w:t>
      </w:r>
      <w:r w:rsidR="00246380">
        <w:rPr>
          <w:rFonts w:ascii="Arial" w:hAnsi="Arial" w:cs="Arial"/>
          <w:lang w:val="mn-MN"/>
        </w:rPr>
        <w:t xml:space="preserve"> гаргаж аймгийн болон хэлтсийн вэб хуудсанд байршуулав.</w:t>
      </w:r>
    </w:p>
    <w:p w:rsidR="00F93F68" w:rsidRDefault="008C0C9B" w:rsidP="0004211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2016 оны </w:t>
      </w:r>
      <w:r w:rsidR="00876B33">
        <w:rPr>
          <w:rFonts w:ascii="Arial" w:hAnsi="Arial" w:cs="Arial"/>
          <w:lang w:val="mn-MN"/>
        </w:rPr>
        <w:t>1</w:t>
      </w:r>
      <w:r w:rsidR="00876B33">
        <w:rPr>
          <w:rFonts w:ascii="Arial" w:hAnsi="Arial" w:cs="Arial"/>
        </w:rPr>
        <w:t>1</w:t>
      </w:r>
      <w:r w:rsidR="00876B33">
        <w:rPr>
          <w:rFonts w:ascii="Arial" w:hAnsi="Arial" w:cs="Arial"/>
          <w:lang w:val="mn-MN"/>
        </w:rPr>
        <w:t xml:space="preserve"> дүгээ</w:t>
      </w:r>
      <w:r w:rsidR="001010C8" w:rsidRPr="00E364E5">
        <w:rPr>
          <w:rFonts w:ascii="Arial" w:hAnsi="Arial" w:cs="Arial"/>
          <w:lang w:val="mn-MN"/>
        </w:rPr>
        <w:t xml:space="preserve">р </w:t>
      </w:r>
      <w:r w:rsidR="00A12DCB">
        <w:rPr>
          <w:rFonts w:ascii="Arial" w:hAnsi="Arial" w:cs="Arial"/>
          <w:lang w:val="mn-MN"/>
        </w:rPr>
        <w:t>сарын инфографик бэлтгэн</w:t>
      </w:r>
      <w:r w:rsidR="00246380">
        <w:rPr>
          <w:rFonts w:ascii="Arial" w:hAnsi="Arial" w:cs="Arial"/>
          <w:lang w:val="mn-MN"/>
        </w:rPr>
        <w:t xml:space="preserve"> гаргаж аймгийн болон хэлтсийн вэб, </w:t>
      </w:r>
      <w:r w:rsidR="00246380">
        <w:rPr>
          <w:rFonts w:ascii="Arial" w:hAnsi="Arial" w:cs="Arial"/>
        </w:rPr>
        <w:t xml:space="preserve">pace-д </w:t>
      </w:r>
      <w:proofErr w:type="spellStart"/>
      <w:r w:rsidR="00246380">
        <w:rPr>
          <w:rFonts w:ascii="Arial" w:hAnsi="Arial" w:cs="Arial"/>
        </w:rPr>
        <w:t>байршууллаа</w:t>
      </w:r>
      <w:proofErr w:type="spellEnd"/>
      <w:r w:rsidR="00246380">
        <w:rPr>
          <w:rFonts w:ascii="Arial" w:hAnsi="Arial" w:cs="Arial"/>
        </w:rPr>
        <w:t>.</w:t>
      </w:r>
      <w:r w:rsidR="00F93F68">
        <w:rPr>
          <w:rFonts w:ascii="Arial" w:hAnsi="Arial" w:cs="Arial"/>
          <w:lang w:val="mn-MN"/>
        </w:rPr>
        <w:t xml:space="preserve"> </w:t>
      </w:r>
    </w:p>
    <w:p w:rsidR="003C5BBA" w:rsidRDefault="00876B33" w:rsidP="003C5B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Хэвлэмэл байдлаар 62</w:t>
      </w:r>
      <w:r w:rsidR="003C5BBA">
        <w:rPr>
          <w:rFonts w:ascii="Arial" w:hAnsi="Arial" w:cs="Arial"/>
          <w:lang w:val="mn-MN"/>
        </w:rPr>
        <w:t xml:space="preserve"> танилцуулга бэлтгэж хэрэглэгчдэд тараалаа.</w:t>
      </w:r>
    </w:p>
    <w:p w:rsidR="003C5BBA" w:rsidRPr="003C5BBA" w:rsidRDefault="003C5BBA" w:rsidP="003C5B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Цахимаар давхардсан тоогоор </w:t>
      </w:r>
      <w:r w:rsidR="00876B33">
        <w:rPr>
          <w:rFonts w:ascii="Arial" w:hAnsi="Arial" w:cs="Arial"/>
          <w:lang w:val="mn-MN"/>
        </w:rPr>
        <w:t>100</w:t>
      </w:r>
      <w:r>
        <w:rPr>
          <w:rFonts w:ascii="Arial" w:hAnsi="Arial" w:cs="Arial"/>
          <w:lang w:val="mn-MN"/>
        </w:rPr>
        <w:t xml:space="preserve"> гаруй хэрэглэгчид танилцуулга, инфографик хүргүүлэв.</w:t>
      </w:r>
    </w:p>
    <w:p w:rsidR="001010C8" w:rsidRDefault="0032648D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t xml:space="preserve">2016 оны жилийн эцсийн хүн ам, мал тооллого, тэжээвэр амьтад, хашаа худгийн тооллогын сургалт зохион байгуулж, мэдээллийг хэлтсийн </w:t>
      </w:r>
      <w:r>
        <w:rPr>
          <w:rFonts w:ascii="Arial" w:hAnsi="Arial" w:cs="Arial"/>
          <w:noProof/>
        </w:rPr>
        <w:t xml:space="preserve">WEB, FACE </w:t>
      </w:r>
      <w:r>
        <w:rPr>
          <w:rFonts w:ascii="Arial" w:hAnsi="Arial" w:cs="Arial"/>
          <w:noProof/>
          <w:lang w:val="mn-MN"/>
        </w:rPr>
        <w:t>хуудсанд байршуулав. /Тайланг бичиж ҮСХ-ны холбогдох ажилтанд цахимаар хүргүүлсэн болно. /</w:t>
      </w:r>
    </w:p>
    <w:p w:rsidR="0032648D" w:rsidRPr="00382FC4" w:rsidRDefault="0032648D" w:rsidP="0032648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t>Бүртгэлийн ажилтны  сургалт зохион байгуулж,</w:t>
      </w:r>
      <w:r>
        <w:rPr>
          <w:rFonts w:ascii="Arial" w:hAnsi="Arial" w:cs="Arial"/>
          <w:noProof/>
          <w:lang w:val="mn-MN"/>
        </w:rPr>
        <w:t xml:space="preserve"> мэдээллийг хэлтсийн </w:t>
      </w:r>
      <w:r>
        <w:rPr>
          <w:rFonts w:ascii="Arial" w:hAnsi="Arial" w:cs="Arial"/>
          <w:noProof/>
        </w:rPr>
        <w:t xml:space="preserve">WEB, FACE </w:t>
      </w:r>
      <w:r>
        <w:rPr>
          <w:rFonts w:ascii="Arial" w:hAnsi="Arial" w:cs="Arial"/>
          <w:noProof/>
          <w:lang w:val="mn-MN"/>
        </w:rPr>
        <w:t>хуудсанд байршуулав. /Тайланг бичиж ҮСХ-ны холбогдох ажилтанд цахимаар хүргүүлсэн болно. /</w:t>
      </w:r>
    </w:p>
    <w:p w:rsidR="00382FC4" w:rsidRPr="00931CE7" w:rsidRDefault="00382FC4" w:rsidP="0032648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t>Сумдын Статистик мэдээ болон жилийн эцсийн мал тооллогод хийсэн хяналтын тайланг</w:t>
      </w:r>
      <w:r w:rsidR="00931CE7">
        <w:rPr>
          <w:rFonts w:ascii="Arial" w:hAnsi="Arial" w:cs="Arial"/>
          <w:noProof/>
          <w:lang w:val="mn-MN"/>
        </w:rPr>
        <w:t xml:space="preserve"> хэлтсийн  </w:t>
      </w:r>
      <w:r w:rsidR="00931CE7">
        <w:rPr>
          <w:rFonts w:ascii="Arial" w:hAnsi="Arial" w:cs="Arial"/>
          <w:noProof/>
        </w:rPr>
        <w:t xml:space="preserve">FACE </w:t>
      </w:r>
      <w:r w:rsidR="00931CE7">
        <w:rPr>
          <w:rFonts w:ascii="Arial" w:hAnsi="Arial" w:cs="Arial"/>
          <w:noProof/>
          <w:lang w:val="mn-MN"/>
        </w:rPr>
        <w:t>хуудсанд байршуулж сурталчлав</w:t>
      </w:r>
      <w:r w:rsidR="00931CE7">
        <w:rPr>
          <w:rFonts w:ascii="Arial" w:hAnsi="Arial" w:cs="Arial"/>
          <w:noProof/>
          <w:lang w:val="mn-MN"/>
        </w:rPr>
        <w:t>.</w:t>
      </w:r>
    </w:p>
    <w:p w:rsidR="00931CE7" w:rsidRDefault="00931CE7" w:rsidP="0032648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lang w:val="mn-MN"/>
        </w:rPr>
        <w:t>Жилийн эцсийн мал тооллогын чиг үүрэг, тооллогын явцын талаар мэдээлэл бэлтгэж аймгийн телевизээр сурталчлав.</w:t>
      </w:r>
    </w:p>
    <w:p w:rsidR="00056B49" w:rsidRDefault="00056B49" w:rsidP="003C5BB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Хэрэглэгчийн бүртгэлээр</w:t>
      </w:r>
      <w:r w:rsidR="00674F5E">
        <w:rPr>
          <w:rFonts w:ascii="Arial" w:hAnsi="Arial" w:cs="Arial"/>
          <w:lang w:val="mn-MN"/>
        </w:rPr>
        <w:t xml:space="preserve"> </w:t>
      </w:r>
      <w:r w:rsidR="0032648D">
        <w:rPr>
          <w:rFonts w:ascii="Arial" w:hAnsi="Arial" w:cs="Arial"/>
          <w:lang w:val="mn-MN"/>
        </w:rPr>
        <w:t>30 гаруй төрлийн мэдээлэл өгч, 4</w:t>
      </w:r>
      <w:r>
        <w:rPr>
          <w:rFonts w:ascii="Arial" w:hAnsi="Arial" w:cs="Arial"/>
          <w:lang w:val="mn-MN"/>
        </w:rPr>
        <w:t xml:space="preserve"> хэрэглэгч </w:t>
      </w:r>
      <w:r w:rsidR="0032648D">
        <w:rPr>
          <w:rFonts w:ascii="Arial" w:hAnsi="Arial" w:cs="Arial"/>
          <w:lang w:val="mn-MN"/>
        </w:rPr>
        <w:t>шинээр бүртгэлээ</w:t>
      </w:r>
      <w:r w:rsidR="00674F5E">
        <w:rPr>
          <w:rFonts w:ascii="Arial" w:hAnsi="Arial" w:cs="Arial"/>
          <w:lang w:val="mn-MN"/>
        </w:rPr>
        <w:t xml:space="preserve">. </w:t>
      </w:r>
    </w:p>
    <w:p w:rsidR="00581A00" w:rsidRPr="00581A00" w:rsidRDefault="00581A00" w:rsidP="00581A00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1EDF279F" wp14:editId="71FFCEA2">
            <wp:extent cx="5733415" cy="3356610"/>
            <wp:effectExtent l="0" t="0" r="635" b="0"/>
            <wp:docPr id="11" name="Picture 11" descr="C:\Users\otgonbayar_ya\Desktop\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gonbayar_ya\Desktop\S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AC" w:rsidRDefault="00F40AE2" w:rsidP="008C1558">
      <w:pPr>
        <w:pStyle w:val="ListParagraph"/>
        <w:ind w:left="0"/>
        <w:jc w:val="center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sz w:val="20"/>
          <w:lang w:val="mn-MN"/>
        </w:rPr>
        <w:t xml:space="preserve">                </w:t>
      </w:r>
    </w:p>
    <w:p w:rsidR="008C1558" w:rsidRDefault="008C1558" w:rsidP="008C1558">
      <w:pPr>
        <w:pStyle w:val="ListParagraph"/>
        <w:ind w:left="0"/>
        <w:jc w:val="center"/>
        <w:rPr>
          <w:rFonts w:ascii="Arial" w:hAnsi="Arial" w:cs="Arial"/>
          <w:noProof/>
        </w:rPr>
      </w:pPr>
    </w:p>
    <w:p w:rsidR="004A6786" w:rsidRDefault="00931CE7" w:rsidP="00581A00">
      <w:pPr>
        <w:pStyle w:val="ListParagraph"/>
        <w:ind w:left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09875" cy="1714500"/>
            <wp:effectExtent l="0" t="0" r="9525" b="0"/>
            <wp:docPr id="6" name="Picture 6" descr="C:\Users\otgonbayar_ya\Pictures\Otgoo\Hyanalt 2016\20161215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gonbayar_ya\Pictures\Otgoo\Hyanalt 2016\20161215_092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30" cy="171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CE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1A00">
        <w:rPr>
          <w:rFonts w:ascii="Arial" w:hAnsi="Arial" w:cs="Arial"/>
          <w:noProof/>
        </w:rPr>
        <w:drawing>
          <wp:inline distT="0" distB="0" distL="0" distR="0" wp14:anchorId="24E79F8A" wp14:editId="64E03876">
            <wp:extent cx="2895600" cy="1704975"/>
            <wp:effectExtent l="0" t="0" r="0" b="9525"/>
            <wp:docPr id="5" name="Picture 5" descr="C:\Users\otgonbayar_ya\Pictures\Otgoo\Hyanalt 2016\20161215_09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gonbayar_ya\Pictures\Otgoo\Hyanalt 2016\20161215_092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2" cy="17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6" w:rsidRPr="004A6786" w:rsidRDefault="004A6786" w:rsidP="00581A00">
      <w:pPr>
        <w:pStyle w:val="ListParagraph"/>
        <w:ind w:left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</w:pPr>
    </w:p>
    <w:p w:rsidR="004A6786" w:rsidRPr="004A6786" w:rsidRDefault="004A6786" w:rsidP="00581A00">
      <w:pPr>
        <w:pStyle w:val="ListParagraph"/>
        <w:ind w:left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</w:pPr>
    </w:p>
    <w:p w:rsidR="004A6786" w:rsidRPr="004A6786" w:rsidRDefault="004A6786" w:rsidP="00581A00">
      <w:pPr>
        <w:pStyle w:val="ListParagraph"/>
        <w:ind w:left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</w:pPr>
    </w:p>
    <w:p w:rsidR="004A6786" w:rsidRDefault="004A6786" w:rsidP="00581A00">
      <w:pPr>
        <w:pStyle w:val="ListParagraph"/>
        <w:ind w:left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</w:pPr>
    </w:p>
    <w:p w:rsidR="008C1558" w:rsidRDefault="004A6786" w:rsidP="00581A00">
      <w:pPr>
        <w:pStyle w:val="ListParagraph"/>
        <w:ind w:left="0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2C06F2B1" wp14:editId="21992DAB">
            <wp:extent cx="5733415" cy="2014220"/>
            <wp:effectExtent l="0" t="0" r="635" b="5080"/>
            <wp:docPr id="3" name="Picture 3" descr="C:\Users\otgonbayar_y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gonbayar_y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22" w:rsidRDefault="00CB5422" w:rsidP="00581A00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CB5422" w:rsidRDefault="00CB5422" w:rsidP="00581A00">
      <w:pPr>
        <w:pStyle w:val="ListParagraph"/>
        <w:ind w:left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6A42965A" wp14:editId="178EEA44">
            <wp:extent cx="2857500" cy="1733550"/>
            <wp:effectExtent l="0" t="0" r="0" b="0"/>
            <wp:docPr id="12" name="Picture 12" descr="C:\Users\otgonbayar_ya\Desktop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gonbayar_ya\Desktop\S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1" cy="17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4EA" w:rsidRPr="00C274E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74E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60185B" wp14:editId="749318B9">
            <wp:extent cx="2857500" cy="1733550"/>
            <wp:effectExtent l="0" t="0" r="0" b="0"/>
            <wp:docPr id="10" name="Picture 10" descr="C:\Users\otgonbayar_ya\Desktop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gonbayar_ya\Desktop\S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48" cy="17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1C" w:rsidRPr="0073721C" w:rsidRDefault="0073721C" w:rsidP="00581A00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631576" w:rsidRDefault="00382FC4" w:rsidP="004D768A">
      <w:pPr>
        <w:pStyle w:val="ListParagraph"/>
        <w:ind w:left="0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0EE744F2" wp14:editId="594CC191">
            <wp:extent cx="3476625" cy="1971675"/>
            <wp:effectExtent l="0" t="0" r="0" b="9525"/>
            <wp:docPr id="4" name="Picture 4" descr="C:\Users\otgonbayar_ya\Desktop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gonbayar_ya\Desktop\S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17" cy="19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21C" w:rsidRPr="0073721C">
        <w:rPr>
          <w:rFonts w:ascii="Arial" w:hAnsi="Arial" w:cs="Arial"/>
          <w:noProof/>
        </w:rPr>
        <w:t xml:space="preserve"> </w:t>
      </w:r>
      <w:r w:rsidR="0073721C">
        <w:rPr>
          <w:rFonts w:ascii="Arial" w:hAnsi="Arial" w:cs="Arial"/>
          <w:noProof/>
        </w:rPr>
        <w:drawing>
          <wp:inline distT="0" distB="0" distL="0" distR="0" wp14:anchorId="70AAC6B8" wp14:editId="62966206">
            <wp:extent cx="2162175" cy="1409700"/>
            <wp:effectExtent l="0" t="0" r="9525" b="0"/>
            <wp:docPr id="8" name="Picture 8" descr="C:\Users\otgonbayar_ya\Desktop\20161212_2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gonbayar_ya\Desktop\20161212_211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78" cy="14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8A" w:rsidRDefault="004D768A" w:rsidP="004D768A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4D768A" w:rsidRPr="004D768A" w:rsidRDefault="004D768A" w:rsidP="004D768A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BE3AA4" w:rsidRPr="004F6C2A" w:rsidRDefault="00BE3AA4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  <w:lang w:val="mn-MN"/>
        </w:rPr>
      </w:pPr>
      <w:r w:rsidRPr="004F6C2A">
        <w:rPr>
          <w:rFonts w:ascii="Arial" w:hAnsi="Arial" w:cs="Arial"/>
          <w:lang w:val="mn-MN"/>
        </w:rPr>
        <w:t xml:space="preserve">Мэдээлэл бэлтгэсэн: </w:t>
      </w:r>
      <w:r w:rsidR="00FF59B7">
        <w:rPr>
          <w:rFonts w:ascii="Arial" w:hAnsi="Arial" w:cs="Arial"/>
          <w:lang w:val="mn-MN"/>
        </w:rPr>
        <w:t>Ахлах мэргэжилтэн</w:t>
      </w:r>
      <w:r w:rsidRPr="004F6C2A">
        <w:rPr>
          <w:rFonts w:ascii="Arial" w:hAnsi="Arial" w:cs="Arial"/>
          <w:lang w:val="mn-MN"/>
        </w:rPr>
        <w:t xml:space="preserve">                        </w:t>
      </w:r>
      <w:r w:rsidR="00FF59B7">
        <w:rPr>
          <w:rFonts w:ascii="Arial" w:hAnsi="Arial" w:cs="Arial"/>
          <w:lang w:val="mn-MN"/>
        </w:rPr>
        <w:t>Я.Отгонбаяр</w:t>
      </w:r>
    </w:p>
    <w:sectPr w:rsidR="00BE3AA4" w:rsidRPr="004F6C2A" w:rsidSect="00355752">
      <w:pgSz w:w="11909" w:h="16834" w:code="9"/>
      <w:pgMar w:top="1440" w:right="1440" w:bottom="12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C3EB6"/>
    <w:multiLevelType w:val="hybridMultilevel"/>
    <w:tmpl w:val="0582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A7111"/>
    <w:multiLevelType w:val="hybridMultilevel"/>
    <w:tmpl w:val="EAF41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5599A"/>
    <w:multiLevelType w:val="hybridMultilevel"/>
    <w:tmpl w:val="9FC25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A4"/>
    <w:rsid w:val="00016B3A"/>
    <w:rsid w:val="000262E5"/>
    <w:rsid w:val="0003790E"/>
    <w:rsid w:val="0004211E"/>
    <w:rsid w:val="00056B49"/>
    <w:rsid w:val="0007366D"/>
    <w:rsid w:val="00086C1A"/>
    <w:rsid w:val="00093FD8"/>
    <w:rsid w:val="00095B57"/>
    <w:rsid w:val="000A2663"/>
    <w:rsid w:val="000A28FD"/>
    <w:rsid w:val="000B77D7"/>
    <w:rsid w:val="000C572D"/>
    <w:rsid w:val="000D2769"/>
    <w:rsid w:val="000F2065"/>
    <w:rsid w:val="001010C8"/>
    <w:rsid w:val="00112FB9"/>
    <w:rsid w:val="001220E9"/>
    <w:rsid w:val="0013504A"/>
    <w:rsid w:val="001566C8"/>
    <w:rsid w:val="00166419"/>
    <w:rsid w:val="001917DD"/>
    <w:rsid w:val="00196D31"/>
    <w:rsid w:val="001A606A"/>
    <w:rsid w:val="001B3C83"/>
    <w:rsid w:val="001B65BC"/>
    <w:rsid w:val="001D00AC"/>
    <w:rsid w:val="001D53F0"/>
    <w:rsid w:val="001F7489"/>
    <w:rsid w:val="001F78B7"/>
    <w:rsid w:val="00202489"/>
    <w:rsid w:val="00202CEC"/>
    <w:rsid w:val="002163E0"/>
    <w:rsid w:val="00223B91"/>
    <w:rsid w:val="00243659"/>
    <w:rsid w:val="00246380"/>
    <w:rsid w:val="00253168"/>
    <w:rsid w:val="00265446"/>
    <w:rsid w:val="00271FB9"/>
    <w:rsid w:val="002821B4"/>
    <w:rsid w:val="00290980"/>
    <w:rsid w:val="002A694A"/>
    <w:rsid w:val="002D28A9"/>
    <w:rsid w:val="002E4666"/>
    <w:rsid w:val="002E6F35"/>
    <w:rsid w:val="00302851"/>
    <w:rsid w:val="00316FC1"/>
    <w:rsid w:val="0032648D"/>
    <w:rsid w:val="00335EFC"/>
    <w:rsid w:val="0034545D"/>
    <w:rsid w:val="00355752"/>
    <w:rsid w:val="0035623B"/>
    <w:rsid w:val="0036631F"/>
    <w:rsid w:val="00367BD0"/>
    <w:rsid w:val="00375D95"/>
    <w:rsid w:val="00382FC4"/>
    <w:rsid w:val="00394010"/>
    <w:rsid w:val="003A0ACF"/>
    <w:rsid w:val="003A22FB"/>
    <w:rsid w:val="003C5BBA"/>
    <w:rsid w:val="003D3FE5"/>
    <w:rsid w:val="003E34B6"/>
    <w:rsid w:val="003F5C63"/>
    <w:rsid w:val="00425388"/>
    <w:rsid w:val="004254B1"/>
    <w:rsid w:val="00426BFD"/>
    <w:rsid w:val="004355C8"/>
    <w:rsid w:val="004405C9"/>
    <w:rsid w:val="0045538E"/>
    <w:rsid w:val="00462CA0"/>
    <w:rsid w:val="00466052"/>
    <w:rsid w:val="00471F53"/>
    <w:rsid w:val="004819D8"/>
    <w:rsid w:val="00484A55"/>
    <w:rsid w:val="004912E6"/>
    <w:rsid w:val="004949CA"/>
    <w:rsid w:val="004A6786"/>
    <w:rsid w:val="004B0098"/>
    <w:rsid w:val="004B02BB"/>
    <w:rsid w:val="004B0887"/>
    <w:rsid w:val="004B7DF5"/>
    <w:rsid w:val="004D1EEC"/>
    <w:rsid w:val="004D3664"/>
    <w:rsid w:val="004D4D8C"/>
    <w:rsid w:val="004D768A"/>
    <w:rsid w:val="004E1F20"/>
    <w:rsid w:val="004E4998"/>
    <w:rsid w:val="004E56E6"/>
    <w:rsid w:val="00523173"/>
    <w:rsid w:val="00532F79"/>
    <w:rsid w:val="0055324E"/>
    <w:rsid w:val="00581A00"/>
    <w:rsid w:val="005A2667"/>
    <w:rsid w:val="005A2CEF"/>
    <w:rsid w:val="00631576"/>
    <w:rsid w:val="00634A1A"/>
    <w:rsid w:val="00634DDE"/>
    <w:rsid w:val="00635F8E"/>
    <w:rsid w:val="00646AF5"/>
    <w:rsid w:val="006570FA"/>
    <w:rsid w:val="00674F5E"/>
    <w:rsid w:val="00675ED4"/>
    <w:rsid w:val="0067678A"/>
    <w:rsid w:val="006A7BBC"/>
    <w:rsid w:val="006B62F0"/>
    <w:rsid w:val="006D174D"/>
    <w:rsid w:val="006D6254"/>
    <w:rsid w:val="006E2C4B"/>
    <w:rsid w:val="00706124"/>
    <w:rsid w:val="007063F4"/>
    <w:rsid w:val="00723C12"/>
    <w:rsid w:val="00725384"/>
    <w:rsid w:val="0073721C"/>
    <w:rsid w:val="007508C5"/>
    <w:rsid w:val="00750B18"/>
    <w:rsid w:val="00756B32"/>
    <w:rsid w:val="0077369A"/>
    <w:rsid w:val="00784D7D"/>
    <w:rsid w:val="00786C6E"/>
    <w:rsid w:val="007932E8"/>
    <w:rsid w:val="00795D1C"/>
    <w:rsid w:val="007A7C83"/>
    <w:rsid w:val="007C7CE5"/>
    <w:rsid w:val="007D1564"/>
    <w:rsid w:val="007D4D13"/>
    <w:rsid w:val="007F36D6"/>
    <w:rsid w:val="00801A95"/>
    <w:rsid w:val="00821FE3"/>
    <w:rsid w:val="00844127"/>
    <w:rsid w:val="008463E6"/>
    <w:rsid w:val="008623BC"/>
    <w:rsid w:val="008706F5"/>
    <w:rsid w:val="00876B33"/>
    <w:rsid w:val="0089072E"/>
    <w:rsid w:val="00894B70"/>
    <w:rsid w:val="008A3F48"/>
    <w:rsid w:val="008C0004"/>
    <w:rsid w:val="008C0C9B"/>
    <w:rsid w:val="008C1558"/>
    <w:rsid w:val="008D647C"/>
    <w:rsid w:val="008E73E9"/>
    <w:rsid w:val="008E7C94"/>
    <w:rsid w:val="00907BF8"/>
    <w:rsid w:val="00931CE7"/>
    <w:rsid w:val="009559AA"/>
    <w:rsid w:val="00994AFD"/>
    <w:rsid w:val="009B0955"/>
    <w:rsid w:val="009C0632"/>
    <w:rsid w:val="009D7E59"/>
    <w:rsid w:val="009D7E8D"/>
    <w:rsid w:val="00A12DCB"/>
    <w:rsid w:val="00A41348"/>
    <w:rsid w:val="00A424C4"/>
    <w:rsid w:val="00A651D5"/>
    <w:rsid w:val="00A82917"/>
    <w:rsid w:val="00AA213E"/>
    <w:rsid w:val="00AC2814"/>
    <w:rsid w:val="00AC4FF4"/>
    <w:rsid w:val="00B45E56"/>
    <w:rsid w:val="00B51322"/>
    <w:rsid w:val="00B53DA5"/>
    <w:rsid w:val="00BB66A9"/>
    <w:rsid w:val="00BD0E51"/>
    <w:rsid w:val="00BE0C04"/>
    <w:rsid w:val="00BE3AA4"/>
    <w:rsid w:val="00BF0CC8"/>
    <w:rsid w:val="00C25A48"/>
    <w:rsid w:val="00C274EA"/>
    <w:rsid w:val="00C612E2"/>
    <w:rsid w:val="00C75198"/>
    <w:rsid w:val="00C7643C"/>
    <w:rsid w:val="00C8628E"/>
    <w:rsid w:val="00C97AA2"/>
    <w:rsid w:val="00CA004D"/>
    <w:rsid w:val="00CB5422"/>
    <w:rsid w:val="00CC2107"/>
    <w:rsid w:val="00CD0357"/>
    <w:rsid w:val="00CE0621"/>
    <w:rsid w:val="00CF5CDE"/>
    <w:rsid w:val="00CF64CF"/>
    <w:rsid w:val="00D07168"/>
    <w:rsid w:val="00D2357D"/>
    <w:rsid w:val="00D31D89"/>
    <w:rsid w:val="00D65649"/>
    <w:rsid w:val="00D74631"/>
    <w:rsid w:val="00D77B43"/>
    <w:rsid w:val="00DA236F"/>
    <w:rsid w:val="00DB0F25"/>
    <w:rsid w:val="00DC1F07"/>
    <w:rsid w:val="00DC1FEC"/>
    <w:rsid w:val="00DC5B46"/>
    <w:rsid w:val="00DD7E79"/>
    <w:rsid w:val="00E00FF6"/>
    <w:rsid w:val="00E11618"/>
    <w:rsid w:val="00E66A49"/>
    <w:rsid w:val="00E7525F"/>
    <w:rsid w:val="00E96720"/>
    <w:rsid w:val="00EA1650"/>
    <w:rsid w:val="00EA1A5E"/>
    <w:rsid w:val="00EA48B0"/>
    <w:rsid w:val="00ED3BEA"/>
    <w:rsid w:val="00EE0414"/>
    <w:rsid w:val="00F114AD"/>
    <w:rsid w:val="00F16F33"/>
    <w:rsid w:val="00F177C6"/>
    <w:rsid w:val="00F40AE2"/>
    <w:rsid w:val="00F4361D"/>
    <w:rsid w:val="00F46799"/>
    <w:rsid w:val="00F57FEA"/>
    <w:rsid w:val="00F66484"/>
    <w:rsid w:val="00F73451"/>
    <w:rsid w:val="00F86005"/>
    <w:rsid w:val="00F866E4"/>
    <w:rsid w:val="00F87ED8"/>
    <w:rsid w:val="00F936F9"/>
    <w:rsid w:val="00F93F68"/>
    <w:rsid w:val="00FC2C3C"/>
    <w:rsid w:val="00FC62CD"/>
    <w:rsid w:val="00FE2C97"/>
    <w:rsid w:val="00FE4B77"/>
    <w:rsid w:val="00FF59B7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3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Otgonbayar.Ya</dc:creator>
  <cp:lastModifiedBy>Otgonbayar_Ya</cp:lastModifiedBy>
  <cp:revision>149</cp:revision>
  <cp:lastPrinted>2015-11-13T06:10:00Z</cp:lastPrinted>
  <dcterms:created xsi:type="dcterms:W3CDTF">2015-09-14T08:37:00Z</dcterms:created>
  <dcterms:modified xsi:type="dcterms:W3CDTF">2016-12-15T04:24:00Z</dcterms:modified>
</cp:coreProperties>
</file>